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09DC" w14:textId="0D640477" w:rsidR="00663F43" w:rsidRDefault="00663F43" w:rsidP="00663F43">
      <w:pPr>
        <w:spacing w:line="288" w:lineRule="auto"/>
        <w:jc w:val="right"/>
        <w:rPr>
          <w:rFonts w:cstheme="minorHAnsi"/>
          <w:bCs/>
          <w:sz w:val="18"/>
          <w:szCs w:val="18"/>
        </w:rPr>
      </w:pPr>
      <w:r>
        <w:rPr>
          <w:sz w:val="18"/>
          <w:szCs w:val="18"/>
        </w:rPr>
        <w:t>Informacja prasowa z dn. 2</w:t>
      </w:r>
      <w:r w:rsidR="002F110F">
        <w:rPr>
          <w:sz w:val="18"/>
          <w:szCs w:val="18"/>
        </w:rPr>
        <w:t>5</w:t>
      </w:r>
      <w:r>
        <w:rPr>
          <w:sz w:val="18"/>
          <w:szCs w:val="18"/>
        </w:rPr>
        <w:t>.05.2022 roku</w:t>
      </w:r>
    </w:p>
    <w:p w14:paraId="7606B810" w14:textId="2458CDF9" w:rsidR="000C3672" w:rsidRPr="0089091D" w:rsidRDefault="0089091D" w:rsidP="00CE3BDB">
      <w:pPr>
        <w:jc w:val="both"/>
        <w:rPr>
          <w:b/>
        </w:rPr>
      </w:pPr>
      <w:r w:rsidRPr="00D43CF3">
        <w:rPr>
          <w:b/>
        </w:rPr>
        <w:t xml:space="preserve">PASTELOWE LATO. MODOWE </w:t>
      </w:r>
      <w:r>
        <w:rPr>
          <w:b/>
        </w:rPr>
        <w:t>STYLIZACJE</w:t>
      </w:r>
    </w:p>
    <w:p w14:paraId="7AD04129" w14:textId="1995E44D" w:rsidR="00FA3823" w:rsidRPr="00193DBC" w:rsidRDefault="000C3672" w:rsidP="00CE3BDB">
      <w:pPr>
        <w:jc w:val="both"/>
        <w:rPr>
          <w:b/>
        </w:rPr>
      </w:pPr>
      <w:r w:rsidRPr="00193DBC">
        <w:rPr>
          <w:b/>
        </w:rPr>
        <w:t xml:space="preserve">Pudrowy róż, ecru, błękit a może pistacjowy – te dziewczęce </w:t>
      </w:r>
      <w:r w:rsidR="00127BA6" w:rsidRPr="00193DBC">
        <w:rPr>
          <w:b/>
        </w:rPr>
        <w:t>barwy</w:t>
      </w:r>
      <w:r w:rsidRPr="00193DBC">
        <w:rPr>
          <w:b/>
        </w:rPr>
        <w:t xml:space="preserve"> to idealny wybór na słoneczne dni. Można je łączyć z</w:t>
      </w:r>
      <w:r w:rsidR="00127BA6" w:rsidRPr="00193DBC">
        <w:rPr>
          <w:b/>
        </w:rPr>
        <w:t xml:space="preserve"> innymi kolorami, szczególnie dobrze wyglądają z czarnym i białym</w:t>
      </w:r>
      <w:r w:rsidR="00B702E3">
        <w:rPr>
          <w:b/>
        </w:rPr>
        <w:t>,</w:t>
      </w:r>
      <w:r w:rsidR="00127BA6" w:rsidRPr="00193DBC">
        <w:rPr>
          <w:b/>
        </w:rPr>
        <w:t xml:space="preserve"> tworząc elegancki strój wyjściowy odpowiedni na</w:t>
      </w:r>
      <w:r w:rsidR="002F110F">
        <w:rPr>
          <w:b/>
        </w:rPr>
        <w:t xml:space="preserve"> przyjęcie</w:t>
      </w:r>
      <w:r w:rsidR="00127BA6" w:rsidRPr="00193DBC">
        <w:rPr>
          <w:b/>
        </w:rPr>
        <w:t xml:space="preserve"> weselne czy komunie, a w zestawianiu z innymi pastelowymi odcieniami sprawdz</w:t>
      </w:r>
      <w:r w:rsidR="00FA3823" w:rsidRPr="00193DBC">
        <w:rPr>
          <w:b/>
        </w:rPr>
        <w:t>ą</w:t>
      </w:r>
      <w:r w:rsidR="00127BA6" w:rsidRPr="00193DBC">
        <w:rPr>
          <w:b/>
        </w:rPr>
        <w:t xml:space="preserve"> się na spacer, </w:t>
      </w:r>
      <w:r w:rsidR="00FA3823" w:rsidRPr="00193DBC">
        <w:rPr>
          <w:b/>
        </w:rPr>
        <w:t>lunch</w:t>
      </w:r>
      <w:r w:rsidR="00127BA6" w:rsidRPr="00193DBC">
        <w:rPr>
          <w:b/>
        </w:rPr>
        <w:t xml:space="preserve"> czy nawet do pracy. Lekkie, zwiewne </w:t>
      </w:r>
      <w:r w:rsidR="00F560CC">
        <w:rPr>
          <w:b/>
        </w:rPr>
        <w:t xml:space="preserve">pastelowe </w:t>
      </w:r>
      <w:r w:rsidR="00127BA6" w:rsidRPr="00193DBC">
        <w:rPr>
          <w:b/>
        </w:rPr>
        <w:t>sukienki i bluzki od lat są na topie, dodają wdzięku i kobiecości</w:t>
      </w:r>
      <w:r w:rsidR="00F560CC">
        <w:rPr>
          <w:b/>
        </w:rPr>
        <w:t>,</w:t>
      </w:r>
      <w:r w:rsidR="00127BA6" w:rsidRPr="00193DBC">
        <w:rPr>
          <w:b/>
        </w:rPr>
        <w:t xml:space="preserve"> </w:t>
      </w:r>
      <w:r w:rsidR="00FA3823" w:rsidRPr="00193DBC">
        <w:rPr>
          <w:b/>
        </w:rPr>
        <w:t>nadając skórze promienny wygląd. Oto</w:t>
      </w:r>
      <w:r w:rsidR="009462FF">
        <w:rPr>
          <w:b/>
        </w:rPr>
        <w:t xml:space="preserve"> cztery </w:t>
      </w:r>
      <w:r w:rsidR="00FA3823" w:rsidRPr="00193DBC">
        <w:rPr>
          <w:b/>
        </w:rPr>
        <w:t>propozycj</w:t>
      </w:r>
      <w:r w:rsidR="00626978">
        <w:rPr>
          <w:b/>
        </w:rPr>
        <w:t>e</w:t>
      </w:r>
      <w:r w:rsidR="00261E83">
        <w:rPr>
          <w:b/>
        </w:rPr>
        <w:t xml:space="preserve"> </w:t>
      </w:r>
      <w:r w:rsidR="000C4BB0">
        <w:rPr>
          <w:b/>
        </w:rPr>
        <w:t>z letniej kolekcji marki</w:t>
      </w:r>
      <w:r w:rsidR="00261E83">
        <w:rPr>
          <w:b/>
        </w:rPr>
        <w:t xml:space="preserve"> Royal Robbins</w:t>
      </w:r>
      <w:r w:rsidR="00FA3823" w:rsidRPr="00193DBC">
        <w:rPr>
          <w:b/>
        </w:rPr>
        <w:t xml:space="preserve"> </w:t>
      </w:r>
      <w:r w:rsidR="000C4BB0">
        <w:rPr>
          <w:b/>
        </w:rPr>
        <w:t>na ciepłe dni</w:t>
      </w:r>
      <w:r w:rsidR="00626978">
        <w:rPr>
          <w:b/>
        </w:rPr>
        <w:t>, które znajdą wiele zastosowań</w:t>
      </w:r>
      <w:r w:rsidR="000C4BB0">
        <w:rPr>
          <w:b/>
        </w:rPr>
        <w:t xml:space="preserve"> w wakacyjnych stylizacjach.</w:t>
      </w:r>
    </w:p>
    <w:p w14:paraId="2260ABC5" w14:textId="683541C4" w:rsidR="00D43CF3" w:rsidRPr="00F560CC" w:rsidRDefault="00D43CF3" w:rsidP="00CE3BDB">
      <w:pPr>
        <w:jc w:val="both"/>
        <w:rPr>
          <w:b/>
          <w:lang w:val="en-GB"/>
        </w:rPr>
      </w:pPr>
      <w:r w:rsidRPr="00F560CC">
        <w:rPr>
          <w:b/>
          <w:lang w:val="en-GB"/>
        </w:rPr>
        <w:t xml:space="preserve">Crème de la crème </w:t>
      </w:r>
      <w:r w:rsidR="00175642" w:rsidRPr="00F560CC">
        <w:rPr>
          <w:b/>
          <w:lang w:val="en-GB"/>
        </w:rPr>
        <w:t xml:space="preserve">– bluzka boho </w:t>
      </w:r>
    </w:p>
    <w:p w14:paraId="71AA715D" w14:textId="12E7B530" w:rsidR="00FA3823" w:rsidRDefault="00D43CF3" w:rsidP="00CE3BDB">
      <w:pPr>
        <w:jc w:val="both"/>
      </w:pPr>
      <w:r>
        <w:t xml:space="preserve">Nie sposób myśleć o lecie, nie mając w swojej szafie bluzek w jasnych kremowych kolorach. </w:t>
      </w:r>
      <w:r w:rsidRPr="00175995">
        <w:rPr>
          <w:b/>
        </w:rPr>
        <w:t>Cool Mesh Eco S/S</w:t>
      </w:r>
      <w:r>
        <w:t xml:space="preserve"> w całości została wykonana z organicznej bawełny,</w:t>
      </w:r>
      <w:r w:rsidR="00AD4146">
        <w:t xml:space="preserve"> a </w:t>
      </w:r>
      <w:r w:rsidR="00AD4146" w:rsidRPr="00C16080">
        <w:t>dzięki zastosowaniu otwartego splotu możesz liczyć na</w:t>
      </w:r>
      <w:r w:rsidR="00AD4146">
        <w:t xml:space="preserve"> </w:t>
      </w:r>
      <w:r w:rsidR="00BB45AA">
        <w:t xml:space="preserve">właściwy przepływ powietrza. Delikatne haftowane wykończenie rękawków w stylu boho </w:t>
      </w:r>
      <w:r w:rsidR="00BB45AA" w:rsidRPr="00BB45AA">
        <w:t>przyciąga wzrok i wpisuje się w najpopularniejsze trendy ostatnich miesięcy</w:t>
      </w:r>
      <w:r w:rsidR="00BB45AA">
        <w:t xml:space="preserve">. Kontrastujące, ciemne guziki wykonane z kokosa podkreślają </w:t>
      </w:r>
      <w:r w:rsidR="00193DBC">
        <w:t xml:space="preserve">naturalny </w:t>
      </w:r>
      <w:r w:rsidR="00BB45AA">
        <w:t>charakter bluzki. Świetnie sprawdzi się nawet na bardzo upalny dzień, można ją zestawić z szortami lub</w:t>
      </w:r>
      <w:r w:rsidR="00193DBC">
        <w:t xml:space="preserve"> w wersji hipis z</w:t>
      </w:r>
      <w:r w:rsidR="004B5000">
        <w:t> </w:t>
      </w:r>
      <w:r w:rsidR="00193DBC">
        <w:t>modnymi</w:t>
      </w:r>
      <w:r w:rsidR="00BB45AA">
        <w:t xml:space="preserve"> </w:t>
      </w:r>
      <w:r w:rsidR="00193DBC">
        <w:t>w tym sezonie dzwonami.</w:t>
      </w:r>
    </w:p>
    <w:p w14:paraId="4CD0A2AD" w14:textId="004C6682" w:rsidR="00CA1310" w:rsidRDefault="00663F43" w:rsidP="00666FF2">
      <w:pPr>
        <w:keepNext/>
        <w:spacing w:after="0"/>
        <w:ind w:firstLine="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1072" behindDoc="0" locked="0" layoutInCell="1" allowOverlap="1" wp14:anchorId="76724685" wp14:editId="74CF2CB9">
            <wp:simplePos x="0" y="0"/>
            <wp:positionH relativeFrom="column">
              <wp:posOffset>3982398</wp:posOffset>
            </wp:positionH>
            <wp:positionV relativeFrom="paragraph">
              <wp:posOffset>2153285</wp:posOffset>
            </wp:positionV>
            <wp:extent cx="2294369" cy="306000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 Robbins_Vacationer Tank_Visual__color Undyed, cena 229 z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69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AA">
        <w:rPr>
          <w:noProof/>
          <w:lang w:eastAsia="pl-PL"/>
        </w:rPr>
        <w:drawing>
          <wp:inline distT="0" distB="0" distL="0" distR="0" wp14:anchorId="5DDF4870" wp14:editId="2CEC64A3">
            <wp:extent cx="3240000" cy="216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esh Eco S  S, fot. Royal Robb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9B8E" w14:textId="6FF5825C" w:rsidR="009462FF" w:rsidRPr="000F3984" w:rsidRDefault="00CA1310" w:rsidP="00CA1310">
      <w:pPr>
        <w:pStyle w:val="Legenda"/>
        <w:ind w:left="708" w:firstLine="708"/>
        <w:jc w:val="both"/>
        <w:rPr>
          <w:lang w:val="en-US"/>
        </w:rPr>
      </w:pPr>
      <w:r w:rsidRPr="000F3984">
        <w:rPr>
          <w:noProof/>
          <w:lang w:val="en-US"/>
        </w:rPr>
        <w:t>Cool Mesh Eco S/S, fot. Royal Robbins</w:t>
      </w:r>
    </w:p>
    <w:p w14:paraId="131C705A" w14:textId="78540CAC" w:rsidR="00193DBC" w:rsidRPr="000F3984" w:rsidRDefault="00663F43" w:rsidP="00CE3BDB">
      <w:pPr>
        <w:jc w:val="both"/>
        <w:rPr>
          <w:b/>
          <w:lang w:val="en-US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305FE09" wp14:editId="225CEFF4">
            <wp:simplePos x="0" y="0"/>
            <wp:positionH relativeFrom="column">
              <wp:posOffset>2501900</wp:posOffset>
            </wp:positionH>
            <wp:positionV relativeFrom="paragraph">
              <wp:posOffset>227965</wp:posOffset>
            </wp:positionV>
            <wp:extent cx="2159635" cy="32397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611015_Y323005_S22Yosemite_68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2FF" w:rsidRPr="000F3984">
        <w:rPr>
          <w:b/>
          <w:lang w:val="en-US"/>
        </w:rPr>
        <w:t>Top jest top!</w:t>
      </w:r>
    </w:p>
    <w:p w14:paraId="450EF766" w14:textId="0E05349D" w:rsidR="00193DBC" w:rsidRPr="00CE3318" w:rsidRDefault="00CA1310" w:rsidP="00CE3B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0DF13" wp14:editId="1E122B67">
                <wp:simplePos x="0" y="0"/>
                <wp:positionH relativeFrom="column">
                  <wp:posOffset>4662170</wp:posOffset>
                </wp:positionH>
                <wp:positionV relativeFrom="paragraph">
                  <wp:posOffset>2438400</wp:posOffset>
                </wp:positionV>
                <wp:extent cx="1714500" cy="635"/>
                <wp:effectExtent l="0" t="0" r="0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F3C2E8" w14:textId="4B03B24D" w:rsidR="00CA1310" w:rsidRPr="00386DA2" w:rsidRDefault="00CA1310" w:rsidP="00CA1310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>Vacationer Tank, fot. Royal Robbins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0DF1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67.1pt;margin-top:192pt;width:135pt;height: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" stroked="f">
                <v:textbox style="mso-fit-shape-to-text:t" inset="0,0,0,0">
                  <w:txbxContent>
                    <w:p w14:paraId="55F3C2E8" w14:textId="4B03B24D" w:rsidR="00CA1310" w:rsidRPr="00386DA2" w:rsidRDefault="00CA1310" w:rsidP="00CA1310">
                      <w:pPr>
                        <w:pStyle w:val="Legenda"/>
                        <w:rPr>
                          <w:noProof/>
                        </w:rPr>
                      </w:pPr>
                      <w:r>
                        <w:t>Vacationer Tank, fot. Royal Robbins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DBC" w:rsidRPr="00CE3318">
        <w:t>Niezastąpionym elementem letniej garderoby jest też bluzka bez rękawów. Pastelowy odcień daje wiele możliwości stylizacji</w:t>
      </w:r>
      <w:r w:rsidR="00CE3318" w:rsidRPr="00CE3318">
        <w:t>, nie tylko w codziennych wakacyjnych aranżacjach</w:t>
      </w:r>
      <w:r w:rsidR="00366199">
        <w:t>,</w:t>
      </w:r>
      <w:r w:rsidR="00CE3318" w:rsidRPr="00CE3318">
        <w:t xml:space="preserve"> ale również bardziej oficjalnych. Wpuszczona w</w:t>
      </w:r>
      <w:r w:rsidR="004B5000">
        <w:t> </w:t>
      </w:r>
      <w:r w:rsidR="00CE3318" w:rsidRPr="00CE3318">
        <w:t>plisowaną spódnicę okaże się idealna na służbowe spotkanie, a w zestawieniu z</w:t>
      </w:r>
      <w:r w:rsidR="004B5000">
        <w:t> </w:t>
      </w:r>
      <w:r w:rsidR="00CE3318" w:rsidRPr="00CE3318">
        <w:t>kolorowym naszyjnikiem i złotymi sandałami uwydatni potencjał dodatków. N</w:t>
      </w:r>
      <w:r w:rsidR="00175995">
        <w:t>i</w:t>
      </w:r>
      <w:r w:rsidR="00CE3318" w:rsidRPr="00CE3318">
        <w:t>e bez znaczenia jest te</w:t>
      </w:r>
      <w:r w:rsidR="00175995">
        <w:t>ż</w:t>
      </w:r>
      <w:r w:rsidR="00CE3318" w:rsidRPr="00CE3318">
        <w:t xml:space="preserve"> materiał</w:t>
      </w:r>
      <w:r w:rsidR="00CE3318" w:rsidRPr="00626978">
        <w:rPr>
          <w:b/>
        </w:rPr>
        <w:t>. Vacationer Tank</w:t>
      </w:r>
      <w:r w:rsidR="00CE3318" w:rsidRPr="00CE3318">
        <w:t xml:space="preserve"> aż w 46% został wyko</w:t>
      </w:r>
      <w:r w:rsidR="00CE3318">
        <w:t>n</w:t>
      </w:r>
      <w:r w:rsidR="00CE3318" w:rsidRPr="00CE3318">
        <w:t>a</w:t>
      </w:r>
      <w:r w:rsidR="00CE3318">
        <w:t>n</w:t>
      </w:r>
      <w:r w:rsidR="00CE3318" w:rsidRPr="00CE3318">
        <w:t xml:space="preserve">y </w:t>
      </w:r>
      <w:r w:rsidR="00CE3318" w:rsidRPr="00CE3318">
        <w:rPr>
          <w:rFonts w:cstheme="minorHAnsi"/>
        </w:rPr>
        <w:t>z miękkich, oddychających i</w:t>
      </w:r>
      <w:r w:rsidR="004B5000">
        <w:rPr>
          <w:rFonts w:cstheme="minorHAnsi"/>
        </w:rPr>
        <w:t> </w:t>
      </w:r>
      <w:r w:rsidR="00CE3318" w:rsidRPr="00CE3318">
        <w:rPr>
          <w:rFonts w:cstheme="minorHAnsi"/>
        </w:rPr>
        <w:t>neutralizujących przykre zapachy konopi</w:t>
      </w:r>
      <w:r w:rsidR="00C16080">
        <w:rPr>
          <w:rFonts w:cstheme="minorHAnsi"/>
        </w:rPr>
        <w:t xml:space="preserve"> (tzw. Hemp)</w:t>
      </w:r>
      <w:r w:rsidR="00CE3318" w:rsidRPr="00CE3318">
        <w:rPr>
          <w:rFonts w:cstheme="minorHAnsi"/>
        </w:rPr>
        <w:t>.</w:t>
      </w:r>
    </w:p>
    <w:p w14:paraId="393D5895" w14:textId="77777777" w:rsidR="00663F43" w:rsidRPr="00663F43" w:rsidRDefault="00663F43" w:rsidP="00CE3BDB">
      <w:pPr>
        <w:jc w:val="both"/>
      </w:pPr>
    </w:p>
    <w:p w14:paraId="08C88D70" w14:textId="77777777" w:rsidR="00137D6B" w:rsidRPr="00175642" w:rsidRDefault="00175642" w:rsidP="00CE3BDB">
      <w:pPr>
        <w:jc w:val="both"/>
        <w:rPr>
          <w:b/>
        </w:rPr>
      </w:pPr>
      <w:r w:rsidRPr="00175642">
        <w:rPr>
          <w:b/>
        </w:rPr>
        <w:lastRenderedPageBreak/>
        <w:t>Ekologiczna i romantyczna sukienka na ramiączka</w:t>
      </w:r>
    </w:p>
    <w:p w14:paraId="10E6A7E7" w14:textId="77777777" w:rsidR="00137D6B" w:rsidRDefault="00D621B0" w:rsidP="00CE3BDB">
      <w:pPr>
        <w:jc w:val="both"/>
      </w:pPr>
      <w:r>
        <w:t>Przewiewna</w:t>
      </w:r>
      <w:r w:rsidR="009462FF">
        <w:t xml:space="preserve">, trapezowa sukienka w odcieniach różu czy błękitu nada wdzięku </w:t>
      </w:r>
      <w:r>
        <w:t>i niewymuszonej elegancji podczas letnich spotkań. Rozkloszowany fason podkreśli słabiej zarysowaną tali</w:t>
      </w:r>
      <w:r w:rsidR="00B702E3">
        <w:t>ę</w:t>
      </w:r>
      <w:r>
        <w:t xml:space="preserve"> lub ukryje drobne mankamenty sylwetki. </w:t>
      </w:r>
      <w:r w:rsidRPr="00626978">
        <w:rPr>
          <w:b/>
        </w:rPr>
        <w:t>Hempline Dress</w:t>
      </w:r>
      <w:r w:rsidR="00366199">
        <w:t xml:space="preserve"> ma nieco dłuższy tył</w:t>
      </w:r>
      <w:r w:rsidR="00137D6B">
        <w:t>,</w:t>
      </w:r>
      <w:r>
        <w:t xml:space="preserve"> </w:t>
      </w:r>
      <w:r w:rsidR="00137D6B">
        <w:t>szerokie ramiączka oraz głęboki trójkątny dekolt z przodu i z tyłu, który pozwala skorzystać z promieni słonecznych. Wakacyjny model został wzbogacony o głębokie kieszenie, które pomieszczą wszystkie niezbędne drobiazgi. Idealna na spacer z ukochanym i wypad za miasto. Noś ją z ulubionymi sandałami i słomkowym kapeluszem, przewiązaną paskiem dla podkreślania wcięcia w talii lub puszczoną luźno dla większej swobody. Stwórz swój indywidualny look.</w:t>
      </w:r>
    </w:p>
    <w:p w14:paraId="2037B96C" w14:textId="60F9B1AE" w:rsidR="00CA1310" w:rsidRDefault="00CA1310" w:rsidP="00CA1310">
      <w:pPr>
        <w:keepNext/>
        <w:spacing w:after="0"/>
        <w:ind w:firstLine="709"/>
        <w:jc w:val="both"/>
      </w:pPr>
      <w:r w:rsidRPr="00CE3BDB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455415" wp14:editId="61ACC140">
            <wp:simplePos x="0" y="0"/>
            <wp:positionH relativeFrom="column">
              <wp:posOffset>3796030</wp:posOffset>
            </wp:positionH>
            <wp:positionV relativeFrom="paragraph">
              <wp:posOffset>2227580</wp:posOffset>
            </wp:positionV>
            <wp:extent cx="2159524" cy="3240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yal Robbins_Vacationer Dress_Visual_cena 409 z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2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A4013" wp14:editId="2E84365E">
                <wp:simplePos x="0" y="0"/>
                <wp:positionH relativeFrom="column">
                  <wp:posOffset>3796030</wp:posOffset>
                </wp:positionH>
                <wp:positionV relativeFrom="paragraph">
                  <wp:posOffset>5295900</wp:posOffset>
                </wp:positionV>
                <wp:extent cx="2159000" cy="635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A207BE" w14:textId="3F44F383" w:rsidR="00CA1310" w:rsidRPr="00DC0F64" w:rsidRDefault="00CA1310" w:rsidP="00CA1310">
                            <w:pPr>
                              <w:pStyle w:val="Legenda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t>Vacationer Dress, fot. Royal Robbins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A4013" id="Pole tekstowe 8" o:spid="_x0000_s1027" type="#_x0000_t202" style="position:absolute;left:0;text-align:left;margin-left:298.9pt;margin-top:417pt;width:170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" stroked="f">
                <v:textbox style="mso-fit-shape-to-text:t" inset="0,0,0,0">
                  <w:txbxContent>
                    <w:p w14:paraId="5FA207BE" w14:textId="3F44F383" w:rsidR="00CA1310" w:rsidRPr="00DC0F64" w:rsidRDefault="00CA1310" w:rsidP="00CA1310">
                      <w:pPr>
                        <w:pStyle w:val="Legenda"/>
                        <w:jc w:val="center"/>
                        <w:rPr>
                          <w:b/>
                          <w:noProof/>
                        </w:rPr>
                      </w:pPr>
                      <w:r>
                        <w:t>Vacationer Dress, fot. Royal Robbins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1B0">
        <w:rPr>
          <w:noProof/>
          <w:lang w:eastAsia="pl-PL"/>
        </w:rPr>
        <w:drawing>
          <wp:inline distT="0" distB="0" distL="0" distR="0" wp14:anchorId="0B5A8064" wp14:editId="705D4CD7">
            <wp:extent cx="3240000" cy="216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626003_S22Yosemite_94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14D1" w14:textId="2BF05DED" w:rsidR="00594EEC" w:rsidRDefault="00CA1310" w:rsidP="00CA1310">
      <w:pPr>
        <w:pStyle w:val="Legenda"/>
        <w:ind w:left="708" w:firstLine="708"/>
        <w:jc w:val="both"/>
      </w:pPr>
      <w:r>
        <w:t>Hempline Dress, fot. Royal Robbins</w:t>
      </w:r>
    </w:p>
    <w:p w14:paraId="2C5F9634" w14:textId="312FF764" w:rsidR="00137D6B" w:rsidRDefault="00137D6B" w:rsidP="00CE3BDB">
      <w:pPr>
        <w:jc w:val="both"/>
      </w:pPr>
    </w:p>
    <w:p w14:paraId="6A122187" w14:textId="7F19DCA6" w:rsidR="00CE3BDB" w:rsidRPr="00CE3BDB" w:rsidRDefault="00CE3BDB" w:rsidP="00CE3BDB">
      <w:pPr>
        <w:jc w:val="both"/>
        <w:rPr>
          <w:b/>
        </w:rPr>
      </w:pPr>
      <w:r w:rsidRPr="00CE3BDB">
        <w:rPr>
          <w:b/>
        </w:rPr>
        <w:t>Lekkość i styl</w:t>
      </w:r>
      <w:r>
        <w:rPr>
          <w:b/>
        </w:rPr>
        <w:t xml:space="preserve"> w wersji midi</w:t>
      </w:r>
    </w:p>
    <w:p w14:paraId="549D33AC" w14:textId="12E3DE47" w:rsidR="00137D6B" w:rsidRDefault="00626978" w:rsidP="00CA1310">
      <w:pPr>
        <w:spacing w:after="0"/>
        <w:jc w:val="both"/>
      </w:pPr>
      <w:r>
        <w:t>Sukienka midi jest niezastąpionym hitem w ciepłe, letnie dni</w:t>
      </w:r>
      <w:r w:rsidR="00B702E3">
        <w:t>,</w:t>
      </w:r>
      <w:r>
        <w:t xml:space="preserve"> szczególnie kiedy w cenie jest styl i wygoda. Najlepszym wyborem </w:t>
      </w:r>
      <w:r w:rsidR="00366199">
        <w:t>będzie model</w:t>
      </w:r>
      <w:r>
        <w:t xml:space="preserve"> wykonan</w:t>
      </w:r>
      <w:r w:rsidR="00366199">
        <w:t>y</w:t>
      </w:r>
      <w:r>
        <w:t xml:space="preserve"> z naturalnych materiałów, </w:t>
      </w:r>
      <w:r w:rsidR="00257027">
        <w:t xml:space="preserve">ekologicznych </w:t>
      </w:r>
      <w:r>
        <w:t xml:space="preserve">konopi </w:t>
      </w:r>
      <w:r w:rsidR="00257027">
        <w:t>czy bawełny.</w:t>
      </w:r>
      <w:r w:rsidR="00A5152C">
        <w:t xml:space="preserve"> Hemp jest coraz częściej używany w produkcji odzieży, a to za sprawą niezwykłej miękkości, oddychalności i wysokich właściwości antybakteryjnych.</w:t>
      </w:r>
      <w:r w:rsidR="00257027">
        <w:t xml:space="preserve"> </w:t>
      </w:r>
      <w:r w:rsidR="00257027" w:rsidRPr="00257027">
        <w:rPr>
          <w:b/>
        </w:rPr>
        <w:t xml:space="preserve">Vacationer Dress </w:t>
      </w:r>
      <w:r w:rsidR="00257027">
        <w:t>posiada prosty fason, z</w:t>
      </w:r>
      <w:r w:rsidR="004B5000">
        <w:t> </w:t>
      </w:r>
      <w:r w:rsidR="00257027">
        <w:t>lekko opadającymi kimonowymi rękawkami i rozcięciami po bokach znakomicie się wpasowuje w mniej formalne okazje. Zestawiona ze skórzaną listonoszką i espadrylami w</w:t>
      </w:r>
      <w:r w:rsidR="004B5000">
        <w:t> </w:t>
      </w:r>
      <w:r w:rsidR="00257027">
        <w:t>kontrastującym kolorze wpisze się w pasujące trendy</w:t>
      </w:r>
      <w:r w:rsidR="00A5152C">
        <w:t>, a przy tym będzie ekologicznym wyborem zgodnym ze zrównoważonym rozwojem</w:t>
      </w:r>
      <w:r w:rsidR="00C16080">
        <w:t>.</w:t>
      </w:r>
    </w:p>
    <w:p w14:paraId="4BB7C3C5" w14:textId="77777777" w:rsidR="00CA1310" w:rsidRDefault="00CA1310" w:rsidP="00CE3BDB">
      <w:pPr>
        <w:jc w:val="both"/>
      </w:pPr>
    </w:p>
    <w:p w14:paraId="715D419F" w14:textId="662244D6" w:rsidR="00A5152C" w:rsidRPr="00257027" w:rsidRDefault="001F2D43" w:rsidP="00CE3BDB">
      <w:pPr>
        <w:jc w:val="both"/>
      </w:pPr>
      <w:r>
        <w:t>Lato zachęca do długich spacerów, przesiadywania w restauracyjnych ogródkach</w:t>
      </w:r>
      <w:r w:rsidR="00FF2A89">
        <w:t xml:space="preserve"> i</w:t>
      </w:r>
      <w:r>
        <w:t xml:space="preserve"> </w:t>
      </w:r>
      <w:r w:rsidR="00DD5BA9">
        <w:t xml:space="preserve">organizacji </w:t>
      </w:r>
      <w:r>
        <w:t>romantyczny</w:t>
      </w:r>
      <w:r w:rsidR="00C16080">
        <w:t>ch pikników</w:t>
      </w:r>
      <w:r>
        <w:t>, te zaś</w:t>
      </w:r>
      <w:r w:rsidR="00DD5BA9">
        <w:t xml:space="preserve"> aktywności inspirują</w:t>
      </w:r>
      <w:r>
        <w:t xml:space="preserve"> do wakacyjnych </w:t>
      </w:r>
      <w:r w:rsidR="00C16080">
        <w:t xml:space="preserve">modowych </w:t>
      </w:r>
      <w:r>
        <w:t xml:space="preserve">wariacji. </w:t>
      </w:r>
      <w:r w:rsidR="00AA51D3">
        <w:t>Pastelowe bluzki</w:t>
      </w:r>
      <w:r w:rsidR="000565A9">
        <w:t>, spodnie</w:t>
      </w:r>
      <w:r w:rsidR="00AA51D3">
        <w:t xml:space="preserve"> i sukienki</w:t>
      </w:r>
      <w:r w:rsidR="000565A9">
        <w:t>, także wspomniane modele</w:t>
      </w:r>
      <w:r w:rsidR="00602C25">
        <w:t xml:space="preserve"> marki</w:t>
      </w:r>
      <w:r w:rsidR="000565A9">
        <w:t xml:space="preserve"> </w:t>
      </w:r>
      <w:r w:rsidR="000565A9" w:rsidRPr="00663F43">
        <w:rPr>
          <w:b/>
        </w:rPr>
        <w:t>Royal Robbins</w:t>
      </w:r>
      <w:r w:rsidR="000565A9">
        <w:t>, oferują</w:t>
      </w:r>
      <w:r w:rsidR="00AA51D3">
        <w:t xml:space="preserve"> wiele możliwości stylizacyjnych</w:t>
      </w:r>
      <w:r w:rsidR="00FF2A89">
        <w:t xml:space="preserve"> i nawet jeśli do </w:t>
      </w:r>
      <w:r w:rsidR="000565A9">
        <w:t>tej pory unikałaś ich jak ognia,</w:t>
      </w:r>
      <w:r w:rsidR="00FF2A89">
        <w:t xml:space="preserve"> w tym sezonie </w:t>
      </w:r>
      <w:r w:rsidR="000565A9">
        <w:t>warto się skusić i</w:t>
      </w:r>
      <w:r w:rsidR="004B5000">
        <w:t> </w:t>
      </w:r>
      <w:r w:rsidR="000565A9">
        <w:t>zaprzyjaźnić z nimi</w:t>
      </w:r>
      <w:r w:rsidR="00AA51D3">
        <w:t xml:space="preserve">. </w:t>
      </w:r>
      <w:r>
        <w:t>W</w:t>
      </w:r>
      <w:r w:rsidR="00AA51D3">
        <w:t xml:space="preserve">ystarczy puścić wodze fantazji i </w:t>
      </w:r>
      <w:r w:rsidR="00DD5BA9">
        <w:t>s</w:t>
      </w:r>
      <w:r w:rsidR="00AA51D3">
        <w:t>tworzyć własne niepowtarzalne mi</w:t>
      </w:r>
      <w:r w:rsidR="00A6319A">
        <w:t>ksy</w:t>
      </w:r>
      <w:r w:rsidR="00DD5BA9">
        <w:t xml:space="preserve"> </w:t>
      </w:r>
      <w:r w:rsidR="00AA51D3">
        <w:t>z</w:t>
      </w:r>
      <w:r w:rsidR="004B5000">
        <w:t> </w:t>
      </w:r>
      <w:r w:rsidR="00AA51D3">
        <w:t>ulubionymi dodatkami</w:t>
      </w:r>
      <w:r w:rsidR="00602C25">
        <w:t xml:space="preserve"> i cieszyć się </w:t>
      </w:r>
      <w:r w:rsidR="00DD5BA9">
        <w:t xml:space="preserve">pastelowym </w:t>
      </w:r>
      <w:r w:rsidR="00602C25">
        <w:t>latem.</w:t>
      </w:r>
    </w:p>
    <w:sectPr w:rsidR="00A5152C" w:rsidRPr="00257027" w:rsidSect="0089091D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08AB" w14:textId="77777777" w:rsidR="009D4B3F" w:rsidRDefault="009D4B3F" w:rsidP="00663F43">
      <w:pPr>
        <w:spacing w:after="0" w:line="240" w:lineRule="auto"/>
      </w:pPr>
      <w:r>
        <w:separator/>
      </w:r>
    </w:p>
  </w:endnote>
  <w:endnote w:type="continuationSeparator" w:id="0">
    <w:p w14:paraId="5350050A" w14:textId="77777777" w:rsidR="009D4B3F" w:rsidRDefault="009D4B3F" w:rsidP="0066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EFFE" w14:textId="77777777" w:rsidR="009D4B3F" w:rsidRDefault="009D4B3F" w:rsidP="00663F43">
      <w:pPr>
        <w:spacing w:after="0" w:line="240" w:lineRule="auto"/>
      </w:pPr>
      <w:r>
        <w:separator/>
      </w:r>
    </w:p>
  </w:footnote>
  <w:footnote w:type="continuationSeparator" w:id="0">
    <w:p w14:paraId="4145AC19" w14:textId="77777777" w:rsidR="009D4B3F" w:rsidRDefault="009D4B3F" w:rsidP="0066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EBEB" w14:textId="76A7F46C" w:rsidR="00663F43" w:rsidRDefault="00663F43">
    <w:pPr>
      <w:pStyle w:val="Nagwek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64767F1" wp14:editId="222B7CEB">
          <wp:simplePos x="0" y="0"/>
          <wp:positionH relativeFrom="column">
            <wp:posOffset>4445</wp:posOffset>
          </wp:positionH>
          <wp:positionV relativeFrom="paragraph">
            <wp:posOffset>-454025</wp:posOffset>
          </wp:positionV>
          <wp:extent cx="1079500" cy="582930"/>
          <wp:effectExtent l="0" t="0" r="0" b="0"/>
          <wp:wrapSquare wrapText="bothSides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63752AC" wp14:editId="16C67ECC">
          <wp:simplePos x="0" y="0"/>
          <wp:positionH relativeFrom="column">
            <wp:posOffset>4995545</wp:posOffset>
          </wp:positionH>
          <wp:positionV relativeFrom="paragraph">
            <wp:posOffset>-313055</wp:posOffset>
          </wp:positionV>
          <wp:extent cx="802640" cy="445770"/>
          <wp:effectExtent l="0" t="0" r="0" b="0"/>
          <wp:wrapSquare wrapText="bothSides"/>
          <wp:docPr id="6" name="Obraz 2" descr="https://scontent-frt3-2.xx.fbcdn.net/v/t1.15752-9/32761397_1670813099621040_6966357587411337216_n.png?_nc_cat=0&amp;oh=183932202a13266c8eb0e003825d3043&amp;oe=5B8A2F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https://scontent-frt3-2.xx.fbcdn.net/v/t1.15752-9/32761397_1670813099621040_6966357587411337216_n.png?_nc_cat=0&amp;oh=183932202a13266c8eb0e003825d3043&amp;oe=5B8A2F0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672"/>
    <w:rsid w:val="0003410A"/>
    <w:rsid w:val="000565A9"/>
    <w:rsid w:val="000C3672"/>
    <w:rsid w:val="000C4BB0"/>
    <w:rsid w:val="000F3984"/>
    <w:rsid w:val="00127BA6"/>
    <w:rsid w:val="00137D6B"/>
    <w:rsid w:val="0015012E"/>
    <w:rsid w:val="00175642"/>
    <w:rsid w:val="00175995"/>
    <w:rsid w:val="00193DBC"/>
    <w:rsid w:val="001D7646"/>
    <w:rsid w:val="001F2D43"/>
    <w:rsid w:val="00244C53"/>
    <w:rsid w:val="00257027"/>
    <w:rsid w:val="00261E83"/>
    <w:rsid w:val="002F110F"/>
    <w:rsid w:val="003216FD"/>
    <w:rsid w:val="00366199"/>
    <w:rsid w:val="004B5000"/>
    <w:rsid w:val="00594EEC"/>
    <w:rsid w:val="005E6551"/>
    <w:rsid w:val="00602C25"/>
    <w:rsid w:val="00626978"/>
    <w:rsid w:val="00663F43"/>
    <w:rsid w:val="00666FF2"/>
    <w:rsid w:val="00740945"/>
    <w:rsid w:val="007A3A87"/>
    <w:rsid w:val="0089091D"/>
    <w:rsid w:val="0092286B"/>
    <w:rsid w:val="0093315F"/>
    <w:rsid w:val="009462FF"/>
    <w:rsid w:val="009D4B3F"/>
    <w:rsid w:val="00A5152C"/>
    <w:rsid w:val="00A6319A"/>
    <w:rsid w:val="00AA51D3"/>
    <w:rsid w:val="00AD4146"/>
    <w:rsid w:val="00B702E3"/>
    <w:rsid w:val="00B70D10"/>
    <w:rsid w:val="00BB45AA"/>
    <w:rsid w:val="00C017D5"/>
    <w:rsid w:val="00C16080"/>
    <w:rsid w:val="00CA1310"/>
    <w:rsid w:val="00CE3318"/>
    <w:rsid w:val="00CE3BDB"/>
    <w:rsid w:val="00CE525A"/>
    <w:rsid w:val="00D43CF3"/>
    <w:rsid w:val="00D621B0"/>
    <w:rsid w:val="00DD5BA9"/>
    <w:rsid w:val="00DE59EE"/>
    <w:rsid w:val="00F560CC"/>
    <w:rsid w:val="00FA3823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86"/>
  <w15:docId w15:val="{B0137058-2E77-453D-9F25-9C5D781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43"/>
  </w:style>
  <w:style w:type="paragraph" w:styleId="Stopka">
    <w:name w:val="footer"/>
    <w:basedOn w:val="Normalny"/>
    <w:link w:val="StopkaZnak"/>
    <w:uiPriority w:val="99"/>
    <w:unhideWhenUsed/>
    <w:rsid w:val="0066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43"/>
  </w:style>
  <w:style w:type="paragraph" w:styleId="Legenda">
    <w:name w:val="caption"/>
    <w:basedOn w:val="Normalny"/>
    <w:next w:val="Normalny"/>
    <w:uiPriority w:val="35"/>
    <w:unhideWhenUsed/>
    <w:qFormat/>
    <w:rsid w:val="00CA13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571</Words>
  <Characters>3381</Characters>
  <Application>Microsoft Office Word</Application>
  <DocSecurity>0</DocSecurity>
  <Lines>55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Kabulska</cp:lastModifiedBy>
  <cp:revision>25</cp:revision>
  <dcterms:created xsi:type="dcterms:W3CDTF">2022-05-18T08:21:00Z</dcterms:created>
  <dcterms:modified xsi:type="dcterms:W3CDTF">2022-05-24T14:06:00Z</dcterms:modified>
</cp:coreProperties>
</file>